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2FAACE15">
            <wp:extent cx="3467100" cy="991808"/>
            <wp:effectExtent l="0" t="0" r="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66" cy="99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3B218310" w:rsidR="00A82598" w:rsidRPr="00ED0DB7" w:rsidRDefault="00402813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Fergusson Collections Assistant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3817D8" w:rsidRDefault="00D15B3C" w:rsidP="002921F9">
            <w:pPr>
              <w:rPr>
                <w:b/>
                <w:bCs/>
                <w:color w:val="FF0000"/>
              </w:rPr>
            </w:pPr>
            <w:r w:rsidRPr="003817D8">
              <w:rPr>
                <w:b/>
                <w:bCs/>
                <w:color w:val="FF0000"/>
              </w:rPr>
              <w:t xml:space="preserve">Please attach your CV </w:t>
            </w:r>
            <w:r w:rsidR="00DE7F71" w:rsidRPr="003817D8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00743887" w:rsidR="00A82598" w:rsidRDefault="003817D8" w:rsidP="004043B5">
            <w:pPr>
              <w:rPr>
                <w:b/>
              </w:rPr>
            </w:pPr>
            <w:r>
              <w:rPr>
                <w:b/>
              </w:rPr>
              <w:t>Please tell us about a time when you made a positive contribution to a project and why?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813" w14:paraId="6EA058CA" w14:textId="77777777" w:rsidTr="00FD49E0">
        <w:tc>
          <w:tcPr>
            <w:tcW w:w="9016" w:type="dxa"/>
          </w:tcPr>
          <w:p w14:paraId="20A1EBB7" w14:textId="68511649" w:rsidR="00402813" w:rsidRPr="005B43C5" w:rsidRDefault="003817D8" w:rsidP="00FD49E0">
            <w:pPr>
              <w:rPr>
                <w:b/>
              </w:rPr>
            </w:pPr>
            <w:r>
              <w:rPr>
                <w:b/>
              </w:rPr>
              <w:lastRenderedPageBreak/>
              <w:t>Please give an example of work you have carried out that required care and attention to detail.</w:t>
            </w:r>
          </w:p>
          <w:p w14:paraId="7EDC8D44" w14:textId="77777777" w:rsidR="00402813" w:rsidRDefault="00402813" w:rsidP="00FD49E0">
            <w:pPr>
              <w:rPr>
                <w:bCs/>
              </w:rPr>
            </w:pPr>
          </w:p>
          <w:p w14:paraId="6E2455F9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03031D6F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98CD510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AD680F6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2DE4D87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7550F933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3E750C78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B6C23A6" w14:textId="77777777" w:rsidR="00402813" w:rsidRPr="006F23C1" w:rsidRDefault="00402813" w:rsidP="00FD49E0">
            <w:pPr>
              <w:rPr>
                <w:rFonts w:eastAsiaTheme="minorEastAsia"/>
                <w:b/>
                <w:bCs/>
              </w:rPr>
            </w:pPr>
          </w:p>
        </w:tc>
      </w:tr>
    </w:tbl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p w14:paraId="2080AD15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3FC697FB" w14:textId="66A89858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40C15AF0" w14:textId="77777777" w:rsidR="003F78A9" w:rsidRPr="005D1FE5" w:rsidRDefault="003F78A9" w:rsidP="003D7D53">
            <w:pPr>
              <w:rPr>
                <w:b/>
              </w:rPr>
            </w:pP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431B08F4" w14:textId="77777777" w:rsidR="00280E65" w:rsidRDefault="00280E65" w:rsidP="00280E65">
      <w:pPr>
        <w:rPr>
          <w:rFonts w:eastAsia="Times New Roman" w:cs="Times New Roman"/>
          <w:sz w:val="24"/>
          <w:szCs w:val="24"/>
          <w:lang w:eastAsia="en-GB"/>
        </w:rPr>
      </w:pPr>
    </w:p>
    <w:p w14:paraId="733CBA26" w14:textId="7E8BFB1F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E2BAB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F6430"/>
    <w:rsid w:val="00637414"/>
    <w:rsid w:val="00657E49"/>
    <w:rsid w:val="00674AD5"/>
    <w:rsid w:val="006759E3"/>
    <w:rsid w:val="006843F0"/>
    <w:rsid w:val="006D36B7"/>
    <w:rsid w:val="006F23C1"/>
    <w:rsid w:val="006F3EF2"/>
    <w:rsid w:val="006F5021"/>
    <w:rsid w:val="006F5916"/>
    <w:rsid w:val="007327DC"/>
    <w:rsid w:val="0073351B"/>
    <w:rsid w:val="00767F7E"/>
    <w:rsid w:val="007830DA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E707B"/>
    <w:rsid w:val="00C75A60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618E"/>
    <w:rsid w:val="00E7275A"/>
    <w:rsid w:val="00EB5612"/>
    <w:rsid w:val="00ED0DB7"/>
    <w:rsid w:val="00F14F73"/>
    <w:rsid w:val="00F24BFF"/>
    <w:rsid w:val="00F30F38"/>
    <w:rsid w:val="00F32464"/>
    <w:rsid w:val="00F3643A"/>
    <w:rsid w:val="00F52670"/>
    <w:rsid w:val="00F6380C"/>
    <w:rsid w:val="00F64B8B"/>
    <w:rsid w:val="00F674B9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3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1562</Characters>
  <Application>Microsoft Office Word</Application>
  <DocSecurity>0</DocSecurity>
  <Lines>142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2</cp:revision>
  <cp:lastPrinted>2023-06-01T11:39:00Z</cp:lastPrinted>
  <dcterms:created xsi:type="dcterms:W3CDTF">2025-11-12T12:34:00Z</dcterms:created>
  <dcterms:modified xsi:type="dcterms:W3CDTF">2025-11-12T12:34:00Z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